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C" w:rsidRDefault="00626A7A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</w:t>
      </w:r>
      <w:r w:rsidR="00FB62CA"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РАНИТЕЛНИ</w:t>
      </w:r>
      <w:r w:rsidR="00FE540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083BC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  <w:p w:rsidR="006B3F9C" w:rsidRPr="009B47AE" w:rsidRDefault="00083BC3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ОС-   02 -         / 07.07</w:t>
            </w:r>
            <w:r w:rsidR="004A77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83BC3" w:rsidRPr="00083BC3" w:rsidRDefault="006B3F9C" w:rsidP="00083BC3">
            <w:pPr>
              <w:rPr>
                <w:rFonts w:ascii="Times New Roman" w:hAnsi="Times New Roman"/>
                <w:sz w:val="24"/>
                <w:szCs w:val="24"/>
              </w:rPr>
            </w:pPr>
            <w:r w:rsidRPr="00083BC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083BC3" w:rsidRPr="00083BC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083BC3" w:rsidRPr="00083BC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 w:rsidR="00083BC3" w:rsidRPr="00083BC3">
              <w:rPr>
                <w:rFonts w:ascii="Times New Roman" w:hAnsi="Times New Roman"/>
                <w:sz w:val="24"/>
                <w:szCs w:val="24"/>
              </w:rPr>
              <w:t>Днес,</w:t>
            </w:r>
            <w:r w:rsidR="00083BC3" w:rsidRPr="00083BC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3BC3" w:rsidRPr="00083BC3">
              <w:rPr>
                <w:rFonts w:ascii="Times New Roman" w:hAnsi="Times New Roman"/>
                <w:sz w:val="24"/>
                <w:szCs w:val="24"/>
                <w:lang w:val="bg-BG"/>
              </w:rPr>
              <w:t>07.07.2022</w:t>
            </w:r>
            <w:r w:rsidR="00083BC3" w:rsidRPr="00083BC3">
              <w:rPr>
                <w:rFonts w:ascii="Times New Roman" w:hAnsi="Times New Roman"/>
                <w:sz w:val="24"/>
                <w:szCs w:val="24"/>
              </w:rPr>
              <w:t xml:space="preserve"> г., в </w:t>
            </w:r>
            <w:r w:rsidR="00083BC3" w:rsidRPr="00083BC3">
              <w:rPr>
                <w:rFonts w:ascii="Times New Roman" w:hAnsi="Times New Roman"/>
                <w:sz w:val="24"/>
                <w:szCs w:val="24"/>
                <w:lang w:val="bg-BG"/>
              </w:rPr>
              <w:t>11:0</w:t>
            </w:r>
            <w:r w:rsidR="00083BC3" w:rsidRPr="00083BC3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83BC3" w:rsidRPr="00083BC3">
              <w:rPr>
                <w:rFonts w:ascii="Times New Roman" w:hAnsi="Times New Roman"/>
                <w:sz w:val="24"/>
                <w:szCs w:val="24"/>
              </w:rPr>
              <w:t xml:space="preserve"> часа,</w:t>
            </w:r>
            <w:r w:rsidR="00083BC3">
              <w:rPr>
                <w:rFonts w:ascii="Times New Roman" w:hAnsi="Times New Roman"/>
                <w:sz w:val="24"/>
                <w:szCs w:val="24"/>
                <w:lang w:val="bg-BG"/>
              </w:rPr>
              <w:t>в сградата на ПГХТТ,</w:t>
            </w:r>
            <w:bookmarkStart w:id="0" w:name="_GoBack"/>
            <w:bookmarkEnd w:id="0"/>
            <w:r w:rsidR="00083BC3" w:rsidRPr="00083B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изпълнение на чл. 16, ал. 4 и ал.5 от Правилника за създаването и устройството на обществените съвети към училищата, </w:t>
            </w:r>
            <w:r w:rsidR="00083BC3" w:rsidRPr="00083BC3">
              <w:rPr>
                <w:rFonts w:ascii="Times New Roman" w:hAnsi="Times New Roman"/>
                <w:sz w:val="24"/>
                <w:szCs w:val="24"/>
              </w:rPr>
              <w:t>се проведе събрание</w:t>
            </w:r>
            <w:r w:rsidR="00083BC3" w:rsidRPr="00083BC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членовете на Обществения съвет.</w:t>
            </w:r>
            <w:r w:rsidR="00083BC3" w:rsidRPr="0008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BC3" w:rsidRPr="00083BC3">
              <w:rPr>
                <w:rFonts w:ascii="Times New Roman" w:hAnsi="Times New Roman"/>
                <w:sz w:val="24"/>
                <w:szCs w:val="24"/>
              </w:rPr>
              <w:t xml:space="preserve"> Всички присъстващи на събранието са регистрирани в присъствения списък, който е неразделна част от настоящия протокол.</w:t>
            </w:r>
          </w:p>
          <w:p w:rsidR="006B3F9C" w:rsidRPr="00083BC3" w:rsidRDefault="006B3F9C" w:rsidP="00083BC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83BC3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343854" w:rsidRPr="00083BC3">
              <w:rPr>
                <w:rFonts w:ascii="Times New Roman" w:hAnsi="Times New Roman"/>
                <w:sz w:val="24"/>
                <w:szCs w:val="24"/>
              </w:rPr>
              <w:t>обявен</w:t>
            </w:r>
            <w:r w:rsidR="007337D6" w:rsidRPr="00083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C3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083BC3">
              <w:rPr>
                <w:rFonts w:ascii="Times New Roman" w:hAnsi="Times New Roman"/>
                <w:sz w:val="24"/>
                <w:szCs w:val="24"/>
              </w:rPr>
              <w:t>, както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83BC3" w:rsidRPr="00055314" w:rsidRDefault="00083BC3" w:rsidP="00083BC3">
            <w:pPr>
              <w:pStyle w:val="a4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Отчет на бюджета на гимназията за периода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01.01.2022</w:t>
            </w:r>
            <w:r w:rsidRPr="00055314">
              <w:rPr>
                <w:b/>
                <w:lang w:val="en-US"/>
              </w:rPr>
              <w:t xml:space="preserve"> </w:t>
            </w:r>
            <w:r w:rsidRPr="00055314">
              <w:rPr>
                <w:b/>
              </w:rPr>
              <w:t>до 30.06.2022г.</w:t>
            </w:r>
          </w:p>
          <w:p w:rsidR="00083BC3" w:rsidRDefault="00083BC3" w:rsidP="00083BC3">
            <w:pPr>
              <w:pStyle w:val="a4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Запознаване на членовете със СТЕМ центъра.</w:t>
            </w:r>
          </w:p>
          <w:p w:rsidR="00083BC3" w:rsidRPr="004D7FDD" w:rsidRDefault="00083BC3" w:rsidP="00083BC3">
            <w:pPr>
              <w:pStyle w:val="a4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Информация за предстоящи ремонти в ПГХТТ.</w:t>
            </w:r>
          </w:p>
          <w:p w:rsidR="00083BC3" w:rsidRPr="00E01AA9" w:rsidRDefault="00083BC3" w:rsidP="00083BC3">
            <w:pPr>
              <w:ind w:left="708"/>
              <w:jc w:val="both"/>
              <w:rPr>
                <w:b/>
              </w:rPr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133"/>
    <w:multiLevelType w:val="hybridMultilevel"/>
    <w:tmpl w:val="75C819B4"/>
    <w:lvl w:ilvl="0" w:tplc="7E1A3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83BC3"/>
    <w:rsid w:val="00155E64"/>
    <w:rsid w:val="002919F2"/>
    <w:rsid w:val="003318EF"/>
    <w:rsid w:val="0033573B"/>
    <w:rsid w:val="00343854"/>
    <w:rsid w:val="0044633A"/>
    <w:rsid w:val="004A777F"/>
    <w:rsid w:val="00502BC5"/>
    <w:rsid w:val="0053557A"/>
    <w:rsid w:val="005A6781"/>
    <w:rsid w:val="00626A7A"/>
    <w:rsid w:val="006B3F9C"/>
    <w:rsid w:val="00705E90"/>
    <w:rsid w:val="007337D6"/>
    <w:rsid w:val="008333E9"/>
    <w:rsid w:val="0086242A"/>
    <w:rsid w:val="008775ED"/>
    <w:rsid w:val="008E705D"/>
    <w:rsid w:val="00930FD7"/>
    <w:rsid w:val="009B47AE"/>
    <w:rsid w:val="009E1DE7"/>
    <w:rsid w:val="00A256DD"/>
    <w:rsid w:val="00B256DA"/>
    <w:rsid w:val="00BB3076"/>
    <w:rsid w:val="00C028CC"/>
    <w:rsid w:val="00D95E78"/>
    <w:rsid w:val="00E06667"/>
    <w:rsid w:val="00E12F98"/>
    <w:rsid w:val="00ED09CE"/>
    <w:rsid w:val="00EF1FE4"/>
    <w:rsid w:val="00F4009F"/>
    <w:rsid w:val="00F40701"/>
    <w:rsid w:val="00FB62CA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4FFF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11</cp:revision>
  <cp:lastPrinted>2020-09-11T07:27:00Z</cp:lastPrinted>
  <dcterms:created xsi:type="dcterms:W3CDTF">2020-09-23T06:16:00Z</dcterms:created>
  <dcterms:modified xsi:type="dcterms:W3CDTF">2022-07-05T08:39:00Z</dcterms:modified>
</cp:coreProperties>
</file>